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12" w:rsidRPr="00062112" w:rsidRDefault="00062112" w:rsidP="000621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  <w:lang w:eastAsia="cs-CZ"/>
        </w:rPr>
      </w:pPr>
      <w:r w:rsidRPr="00062112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6"/>
          <w:szCs w:val="36"/>
          <w:u w:val="single"/>
          <w:lang w:eastAsia="cs-CZ"/>
        </w:rPr>
        <w:t>PLÁNOVANÉ AKCE ŠKOLY</w:t>
      </w:r>
    </w:p>
    <w:p w:rsidR="00062112" w:rsidRDefault="00062112" w:rsidP="000621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4"/>
          <w:szCs w:val="24"/>
          <w:u w:val="single"/>
          <w:lang w:eastAsia="cs-CZ"/>
        </w:rPr>
      </w:pPr>
    </w:p>
    <w:p w:rsidR="00062112" w:rsidRPr="00F217BA" w:rsidRDefault="00062112" w:rsidP="00F217BA">
      <w:pPr>
        <w:pStyle w:val="Odstavecseseznamem"/>
        <w:keepNext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2"/>
          <w:szCs w:val="32"/>
          <w:lang w:eastAsia="cs-CZ"/>
        </w:rPr>
        <w:t>pololetí</w:t>
      </w:r>
    </w:p>
    <w:p w:rsidR="00062112" w:rsidRDefault="00062112" w:rsidP="0006211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F217BA" w:rsidRPr="00062112" w:rsidRDefault="00F217BA" w:rsidP="0006211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062112" w:rsidRPr="00062112" w:rsidRDefault="00062112" w:rsidP="0006211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</w:p>
    <w:p w:rsidR="00F217BA" w:rsidRPr="0051752C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ZÁŘÍ: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Slavnostní zahájení školního roku za účasti zastupitelů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obce, rodičů a žáků (4.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2. Poučení žáků o bezpečnosti a chování, seznámení s vnitřním řádem školy </w:t>
      </w:r>
    </w:p>
    <w:p w:rsidR="00F217BA" w:rsidRPr="0051752C" w:rsidRDefault="00F217BA" w:rsidP="00F217B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Default="00F217BA" w:rsidP="00F217B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Podzimníčci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 (v týdnu od 21. 9. do 25. 9.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F217BA" w:rsidP="00F217B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Dopravní výchova (26. 9. 2017)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17BA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17BA" w:rsidRPr="0051752C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17BA" w:rsidRPr="008023C6" w:rsidRDefault="00F217BA" w:rsidP="00F217B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ŘÍJEN: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</w:t>
      </w:r>
      <w:r w:rsidRPr="008023C6">
        <w:rPr>
          <w:rFonts w:eastAsia="Times New Roman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Hvězdárna a planetárium Brno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Zula hlídka: Dobrodružství v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023C6">
        <w:rPr>
          <w:rFonts w:ascii="Times New Roman" w:eastAsia="Times New Roman" w:hAnsi="Times New Roman" w:cs="Times New Roman"/>
          <w:sz w:val="24"/>
          <w:szCs w:val="24"/>
        </w:rPr>
        <w:t>čase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C6">
        <w:rPr>
          <w:rFonts w:ascii="Times New Roman" w:eastAsia="Times New Roman" w:hAnsi="Times New Roman" w:cs="Times New Roman"/>
        </w:rPr>
        <w:t>(</w:t>
      </w:r>
      <w:proofErr w:type="gramStart"/>
      <w:r w:rsidRPr="008023C6">
        <w:rPr>
          <w:rFonts w:ascii="Times New Roman" w:eastAsia="Times New Roman" w:hAnsi="Times New Roman" w:cs="Times New Roman"/>
        </w:rPr>
        <w:t>9.10.2017</w:t>
      </w:r>
      <w:proofErr w:type="gramEnd"/>
      <w:r w:rsidRPr="008023C6">
        <w:rPr>
          <w:rFonts w:ascii="Times New Roman" w:eastAsia="Times New Roman" w:hAnsi="Times New Roman" w:cs="Times New Roman"/>
        </w:rPr>
        <w:t>)</w:t>
      </w:r>
    </w:p>
    <w:p w:rsidR="00F217BA" w:rsidRPr="0051752C" w:rsidRDefault="00034EE2" w:rsidP="00F217B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Návštěva v MŠ - I. třída (19</w:t>
      </w:r>
      <w:bookmarkStart w:id="0" w:name="_GoBack"/>
      <w:bookmarkEnd w:id="0"/>
      <w:r w:rsidR="00F217BA">
        <w:rPr>
          <w:rFonts w:ascii="Times New Roman" w:eastAsia="Times New Roman" w:hAnsi="Times New Roman" w:cs="Times New Roman"/>
          <w:sz w:val="24"/>
          <w:szCs w:val="24"/>
          <w:lang w:eastAsia="cs-CZ"/>
        </w:rPr>
        <w:t>. 10. 2017</w:t>
      </w:r>
      <w:r w:rsidR="00F217BA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Default="00F217BA" w:rsidP="00F217B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Cvičný požární poplach (19.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„Hrátky s podzimem“ (24.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F217BA" w:rsidP="00F217BA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zájmových kroužků: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(od 1.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 nabídneme:</w:t>
      </w:r>
    </w:p>
    <w:p w:rsidR="00F217BA" w:rsidRDefault="00F217BA" w:rsidP="00F217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„Hudebně-pohybový kroužek“</w:t>
      </w:r>
      <w:r w:rsidRPr="00EC0B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SVČ Miroslav</w:t>
      </w:r>
    </w:p>
    <w:p w:rsidR="00F217BA" w:rsidRDefault="00F217BA" w:rsidP="00F217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„Sportovní kroužek“ – SVČ Miroslav</w:t>
      </w:r>
    </w:p>
    <w:p w:rsidR="00034EE2" w:rsidRDefault="00034EE2" w:rsidP="00F217B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„Němčina hravě“ – SVČ Miroslav</w:t>
      </w:r>
    </w:p>
    <w:p w:rsidR="00F217BA" w:rsidRDefault="00F217BA" w:rsidP="00F217B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 na </w:t>
      </w:r>
      <w:proofErr w:type="spellStart"/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hud.nástroj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hudební nauka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ZUŠ Miroslav</w:t>
      </w:r>
    </w:p>
    <w:p w:rsidR="00F217BA" w:rsidRPr="0051752C" w:rsidRDefault="00F217BA" w:rsidP="00F217B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</w:t>
      </w:r>
    </w:p>
    <w:p w:rsidR="00F217BA" w:rsidRPr="0051752C" w:rsidRDefault="00F217BA" w:rsidP="00F217B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Podzimní prázdniny (26., 27. 10. 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Default="00F217BA" w:rsidP="00F217BA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F217BA" w:rsidRPr="00676C0A" w:rsidRDefault="00F217BA" w:rsidP="00F217BA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</w:pPr>
    </w:p>
    <w:p w:rsidR="00F217BA" w:rsidRPr="0051752C" w:rsidRDefault="00F217BA" w:rsidP="00F217BA">
      <w:pPr>
        <w:spacing w:after="0" w:line="240" w:lineRule="auto"/>
        <w:ind w:left="1416" w:hanging="14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LISTOPAD:</w:t>
      </w:r>
      <w:r w:rsidRPr="00676C0A">
        <w:rPr>
          <w:rFonts w:ascii="Times New Roman" w:eastAsia="Times New Roman" w:hAnsi="Times New Roman" w:cs="Times New Roman"/>
          <w:color w:val="833C0B" w:themeColor="accent2" w:themeShade="80"/>
          <w:sz w:val="24"/>
          <w:szCs w:val="24"/>
          <w:lang w:eastAsia="cs-CZ"/>
        </w:rPr>
        <w:t xml:space="preserve">     </w:t>
      </w:r>
      <w:r w:rsidRPr="0051752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1. Příp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rava na vánoční vystoupení (od 1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1.2017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Schůzka rodičů (21. 11. 2017 v 16,3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0 hod.)</w:t>
      </w:r>
    </w:p>
    <w:p w:rsidR="00F217BA" w:rsidRDefault="00034EE2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(28. 11. 2017)</w:t>
      </w:r>
    </w:p>
    <w:p w:rsidR="00034EE2" w:rsidRDefault="00F217BA" w:rsidP="00034EE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 „Čarodějnický učeň“ (28. 11. 2017)</w:t>
      </w:r>
    </w:p>
    <w:p w:rsidR="00F217BA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17BA" w:rsidRPr="0051752C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17BA" w:rsidRPr="0051752C" w:rsidRDefault="00F217BA" w:rsidP="00F217BA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PROSINEC: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 čas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vystoupení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(3. 12. 2017</w:t>
      </w:r>
      <w:r w:rsidR="00034EE2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17BA" w:rsidRPr="0051752C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„Mikulášský den“ (5. 12. 2017</w:t>
      </w:r>
      <w:r w:rsidR="00034EE2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34EE2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„Vánoční čas“ (22. 12. 2017</w:t>
      </w:r>
      <w:r w:rsidR="00034EE2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Pr="0051752C" w:rsidRDefault="00034EE2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F217BA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prázdniny (23. 12. 2017 – 2. 1. 2018</w:t>
      </w:r>
      <w:r w:rsidR="00F217BA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217BA" w:rsidRDefault="00F217BA" w:rsidP="00F21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17BA" w:rsidRPr="0051752C" w:rsidRDefault="00F217BA" w:rsidP="00F21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4EE2" w:rsidRPr="0051752C" w:rsidRDefault="00F217BA" w:rsidP="00F21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17BA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cs-CZ"/>
        </w:rPr>
        <w:t>LEDEN: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1. Návštěva dětí z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Tříkrálový průvod  (5. 1. 2018</w:t>
      </w:r>
      <w:r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034EE2" w:rsidRDefault="00F217BA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 „Křoupat zdravě dá se hravě“ (16. 1. 2018)</w:t>
      </w:r>
    </w:p>
    <w:p w:rsidR="00034EE2" w:rsidRDefault="00F217BA" w:rsidP="00034EE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034EE2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Schůzka rodičů (18. 1. 2018</w:t>
      </w:r>
      <w:r w:rsidR="00034EE2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16, 30 hod.)</w:t>
      </w:r>
    </w:p>
    <w:p w:rsidR="00F217BA" w:rsidRPr="0051752C" w:rsidRDefault="00034EE2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="00F217BA">
        <w:rPr>
          <w:rFonts w:ascii="Times New Roman" w:eastAsia="Times New Roman" w:hAnsi="Times New Roman" w:cs="Times New Roman"/>
          <w:sz w:val="24"/>
          <w:szCs w:val="24"/>
          <w:lang w:eastAsia="cs-CZ"/>
        </w:rPr>
        <w:t>Dopravní výchova (23. 1. 2018)</w:t>
      </w:r>
    </w:p>
    <w:p w:rsidR="00F217BA" w:rsidRDefault="00034EE2" w:rsidP="00F217B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217BA">
        <w:rPr>
          <w:rFonts w:ascii="Times New Roman" w:eastAsia="Times New Roman" w:hAnsi="Times New Roman" w:cs="Times New Roman"/>
          <w:sz w:val="24"/>
          <w:szCs w:val="24"/>
          <w:lang w:eastAsia="cs-CZ"/>
        </w:rPr>
        <w:t>. Pololetní hodnocení žáků (31. 1. 2018</w:t>
      </w:r>
      <w:r w:rsidR="00F217BA" w:rsidRPr="0051752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A017E8" w:rsidRPr="00062112" w:rsidRDefault="00A017E8" w:rsidP="00F217BA">
      <w:pPr>
        <w:spacing w:after="0" w:line="240" w:lineRule="auto"/>
        <w:ind w:left="1416" w:hanging="1410"/>
        <w:rPr>
          <w:sz w:val="28"/>
          <w:szCs w:val="28"/>
        </w:rPr>
      </w:pPr>
    </w:p>
    <w:sectPr w:rsidR="00A017E8" w:rsidRPr="00062112" w:rsidSect="00062112">
      <w:pgSz w:w="11906" w:h="16838"/>
      <w:pgMar w:top="1417" w:right="1417" w:bottom="1417" w:left="1417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567D6"/>
    <w:multiLevelType w:val="hybridMultilevel"/>
    <w:tmpl w:val="7374B41E"/>
    <w:lvl w:ilvl="0" w:tplc="FA7AB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7D"/>
    <w:multiLevelType w:val="hybridMultilevel"/>
    <w:tmpl w:val="4E7C7944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5C9233F"/>
    <w:multiLevelType w:val="hybridMultilevel"/>
    <w:tmpl w:val="0E7ABEBC"/>
    <w:lvl w:ilvl="0" w:tplc="1A42B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12"/>
    <w:rsid w:val="00034EE2"/>
    <w:rsid w:val="00062112"/>
    <w:rsid w:val="00A017E8"/>
    <w:rsid w:val="00F2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FE09"/>
  <w15:chartTrackingRefBased/>
  <w15:docId w15:val="{8D7C422F-983D-47BB-A59F-CFAC1041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1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1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cp:lastPrinted>2017-10-16T11:09:00Z</cp:lastPrinted>
  <dcterms:created xsi:type="dcterms:W3CDTF">2017-08-29T09:45:00Z</dcterms:created>
  <dcterms:modified xsi:type="dcterms:W3CDTF">2017-10-16T11:09:00Z</dcterms:modified>
</cp:coreProperties>
</file>